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6B316F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>ПОСТАНОВЛЕНИ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Я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6D4EDA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5D1142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E47741" w:rsidRDefault="00817FF1" w:rsidP="00E47741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E5F" w:rsidRPr="002C7E5F">
        <w:rPr>
          <w:rFonts w:ascii="PT Astra Serif" w:eastAsia="Times New Roman" w:hAnsi="PT Astra Serif" w:cs="Times New Roman"/>
          <w:sz w:val="28"/>
          <w:szCs w:val="28"/>
        </w:rPr>
        <w:t>64:16:130406:69</w:t>
      </w:r>
      <w:r w:rsidR="00E477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proofErr w:type="gramStart"/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>Саратовская область, Красноармейск</w:t>
      </w:r>
      <w:r w:rsidR="002C7E5F">
        <w:rPr>
          <w:rFonts w:ascii="PT Astra Serif" w:eastAsia="Times New Roman" w:hAnsi="PT Astra Serif" w:cs="Times New Roman"/>
          <w:noProof/>
          <w:sz w:val="28"/>
          <w:szCs w:val="28"/>
        </w:rPr>
        <w:t>ий район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, </w:t>
      </w:r>
      <w:r w:rsidR="002C7E5F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село Садовое, 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>ул.</w:t>
      </w:r>
      <w:r w:rsidR="002C7E5F">
        <w:rPr>
          <w:rFonts w:ascii="PT Astra Serif" w:eastAsia="Times New Roman" w:hAnsi="PT Astra Serif" w:cs="Times New Roman"/>
          <w:noProof/>
          <w:sz w:val="28"/>
          <w:szCs w:val="28"/>
        </w:rPr>
        <w:t>Садовая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>, д. 4</w:t>
      </w:r>
      <w:r w:rsidR="002C7E5F">
        <w:rPr>
          <w:rFonts w:ascii="PT Astra Serif" w:eastAsia="Times New Roman" w:hAnsi="PT Astra Serif" w:cs="Times New Roman"/>
          <w:noProof/>
          <w:sz w:val="28"/>
          <w:szCs w:val="28"/>
        </w:rPr>
        <w:t>/1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выявлен</w:t>
      </w:r>
      <w:r w:rsidR="002C7E5F">
        <w:rPr>
          <w:rFonts w:ascii="PT Astra Serif" w:eastAsia="Times New Roman" w:hAnsi="PT Astra Serif" w:cs="Times New Roman"/>
          <w:sz w:val="28"/>
          <w:szCs w:val="28"/>
        </w:rPr>
        <w:t>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2C7E5F">
        <w:rPr>
          <w:rFonts w:ascii="PT Astra Serif" w:eastAsia="Times New Roman" w:hAnsi="PT Astra Serif" w:cs="Times New Roman"/>
          <w:sz w:val="28"/>
          <w:szCs w:val="28"/>
        </w:rPr>
        <w:t>Нечунаева</w:t>
      </w:r>
      <w:proofErr w:type="spellEnd"/>
      <w:r w:rsidR="002C7E5F">
        <w:rPr>
          <w:rFonts w:ascii="PT Astra Serif" w:eastAsia="Times New Roman" w:hAnsi="PT Astra Serif" w:cs="Times New Roman"/>
          <w:sz w:val="28"/>
          <w:szCs w:val="28"/>
        </w:rPr>
        <w:t xml:space="preserve"> Лариса Васильевна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г.р., место рождения: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серия 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>№</w:t>
      </w:r>
      <w:r w:rsidR="005B0A43">
        <w:rPr>
          <w:rFonts w:ascii="PT Astra Serif" w:eastAsia="Times New Roman" w:hAnsi="PT Astra Serif" w:cs="Times New Roman"/>
          <w:sz w:val="28"/>
          <w:szCs w:val="28"/>
        </w:rPr>
        <w:t xml:space="preserve">, выдан,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E01A90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подразделения, СНИЛС,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proofErr w:type="gramEnd"/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proofErr w:type="spellStart"/>
      <w:r w:rsidR="00762F5B">
        <w:rPr>
          <w:rFonts w:ascii="PT Astra Serif" w:eastAsia="Times New Roman" w:hAnsi="PT Astra Serif" w:cs="Times New Roman"/>
          <w:sz w:val="28"/>
          <w:szCs w:val="28"/>
        </w:rPr>
        <w:t>Нечунаевой</w:t>
      </w:r>
      <w:proofErr w:type="spellEnd"/>
      <w:r w:rsidR="000E38B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62F5B">
        <w:rPr>
          <w:rFonts w:ascii="PT Astra Serif" w:eastAsia="Times New Roman" w:hAnsi="PT Astra Serif" w:cs="Times New Roman"/>
          <w:sz w:val="28"/>
          <w:szCs w:val="28"/>
        </w:rPr>
        <w:t>Ларисы Васильевны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="00762F5B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762F5B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760FAD" w:rsidRPr="0099195B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5B0A43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0061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8.12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BC3208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:30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осмотра объекта недвижимости жилого </w:t>
      </w:r>
      <w:r w:rsidR="001A1CFA">
        <w:rPr>
          <w:rFonts w:ascii="Times New Roman" w:eastAsia="Times New Roman" w:hAnsi="Times New Roman" w:cs="Times New Roman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527F" w:rsidRPr="0036527F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</w:t>
      </w:r>
      <w:r w:rsidR="00762F5B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16</w:t>
      </w:r>
      <w:r w:rsidR="0036527F" w:rsidRPr="0036527F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:</w:t>
      </w:r>
      <w:r w:rsidR="00762F5B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130406</w:t>
      </w:r>
      <w:r w:rsidR="0036527F" w:rsidRPr="0036527F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:</w:t>
      </w:r>
      <w:r w:rsidR="00762F5B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69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ий район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село Садовое,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>ул.</w:t>
      </w:r>
      <w:r w:rsidR="00D6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Садовая</w:t>
      </w:r>
      <w:r w:rsidR="00D66275">
        <w:rPr>
          <w:rFonts w:ascii="Times New Roman" w:eastAsia="Times New Roman" w:hAnsi="Times New Roman" w:cs="Times New Roman"/>
          <w:noProof/>
          <w:sz w:val="28"/>
          <w:szCs w:val="28"/>
        </w:rPr>
        <w:t>, д. 4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/1</w:t>
      </w:r>
      <w:r w:rsidRPr="007C45D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r w:rsidR="00A105D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ий район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село Садовое,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Садовая</w:t>
      </w:r>
      <w:r w:rsidR="00F9562B">
        <w:rPr>
          <w:rFonts w:ascii="Times New Roman" w:eastAsia="Times New Roman" w:hAnsi="Times New Roman" w:cs="Times New Roman"/>
          <w:noProof/>
          <w:sz w:val="28"/>
          <w:szCs w:val="28"/>
        </w:rPr>
        <w:t>, д. 4</w:t>
      </w:r>
      <w:r w:rsidR="00762F5B">
        <w:rPr>
          <w:rFonts w:ascii="Times New Roman" w:eastAsia="Times New Roman" w:hAnsi="Times New Roman" w:cs="Times New Roman"/>
          <w:noProof/>
          <w:sz w:val="28"/>
          <w:szCs w:val="28"/>
        </w:rPr>
        <w:t>/1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D37562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Козак Галины Николаевны</w:t>
      </w:r>
    </w:p>
    <w:p w:rsidR="002E0170" w:rsidRPr="002E0170" w:rsidRDefault="002E0170">
      <w:pPr>
        <w:pStyle w:val="normal"/>
        <w:rPr>
          <w:rFonts w:ascii="PT Astra Serif" w:eastAsia="Times New Roman" w:hAnsi="PT Astra Serif" w:cs="Times New Roman"/>
          <w:i/>
          <w:sz w:val="28"/>
          <w:szCs w:val="28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главы МО г. Красноармейска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Кузьменко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Александра Васильевича 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762F5B">
        <w:rPr>
          <w:rFonts w:ascii="Times New Roman" w:eastAsia="Times New Roman" w:hAnsi="Times New Roman" w:cs="Times New Roman"/>
          <w:sz w:val="28"/>
          <w:szCs w:val="28"/>
          <w:lang w:val="en-US"/>
        </w:rPr>
        <w:t>REDMI</w:t>
      </w:r>
      <w:r w:rsidR="00762F5B" w:rsidRPr="00762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F5B">
        <w:rPr>
          <w:rFonts w:ascii="Times New Roman" w:eastAsia="Times New Roman" w:hAnsi="Times New Roman" w:cs="Times New Roman"/>
          <w:sz w:val="28"/>
          <w:szCs w:val="28"/>
          <w:lang w:val="en-US"/>
        </w:rPr>
        <w:t>NOTE</w:t>
      </w:r>
      <w:r w:rsidR="00762F5B" w:rsidRPr="00BC320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D3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 Г.Н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proofErr w:type="gramEnd"/>
          </w:p>
          <w:p w:rsidR="00817FF1" w:rsidRPr="002B4E64" w:rsidRDefault="00FB18B1" w:rsidP="00D375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D3756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BC3208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C3208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2A0519" w:rsidP="002A051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BC32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</w:t>
      </w:r>
      <w:r w:rsidR="00BC3208">
        <w:rPr>
          <w:rFonts w:ascii="Times New Roman" w:eastAsia="Times New Roman" w:hAnsi="Times New Roman" w:cs="Times New Roman"/>
          <w:noProof/>
          <w:sz w:val="28"/>
          <w:szCs w:val="28"/>
        </w:rPr>
        <w:t>ий район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BC32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село Садовое, 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>ул.</w:t>
      </w:r>
      <w:r w:rsidR="00BC3208">
        <w:rPr>
          <w:rFonts w:ascii="Times New Roman" w:eastAsia="Times New Roman" w:hAnsi="Times New Roman" w:cs="Times New Roman"/>
          <w:noProof/>
          <w:sz w:val="28"/>
          <w:szCs w:val="28"/>
        </w:rPr>
        <w:t>Садовое</w:t>
      </w:r>
      <w:r w:rsidR="00A14125">
        <w:rPr>
          <w:rFonts w:ascii="Times New Roman" w:eastAsia="Times New Roman" w:hAnsi="Times New Roman" w:cs="Times New Roman"/>
          <w:noProof/>
          <w:sz w:val="28"/>
          <w:szCs w:val="28"/>
        </w:rPr>
        <w:t>, д. 4</w:t>
      </w:r>
      <w:r w:rsidR="00BC3208">
        <w:rPr>
          <w:rFonts w:ascii="Times New Roman" w:eastAsia="Times New Roman" w:hAnsi="Times New Roman" w:cs="Times New Roman"/>
          <w:noProof/>
          <w:sz w:val="28"/>
          <w:szCs w:val="28"/>
        </w:rPr>
        <w:t>/1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3208" w:rsidRDefault="00BC3208" w:rsidP="002A051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rPr>
          <w:sz w:val="28"/>
          <w:szCs w:val="28"/>
        </w:rPr>
        <w:sectPr w:rsidR="00817FF1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</w:p>
    <w:p w:rsidR="00817FF1" w:rsidRDefault="00A14125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sectPr w:rsidR="00817FF1" w:rsidSect="00817FF1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1738D"/>
    <w:rsid w:val="0004366A"/>
    <w:rsid w:val="0004532A"/>
    <w:rsid w:val="00074518"/>
    <w:rsid w:val="00075B7B"/>
    <w:rsid w:val="000C067F"/>
    <w:rsid w:val="000C5064"/>
    <w:rsid w:val="000D361A"/>
    <w:rsid w:val="000E38B7"/>
    <w:rsid w:val="00164C74"/>
    <w:rsid w:val="001A1CFA"/>
    <w:rsid w:val="001B3A90"/>
    <w:rsid w:val="001E2CD7"/>
    <w:rsid w:val="002A0519"/>
    <w:rsid w:val="002A3590"/>
    <w:rsid w:val="002B4E64"/>
    <w:rsid w:val="002C7E5F"/>
    <w:rsid w:val="002E0170"/>
    <w:rsid w:val="00325663"/>
    <w:rsid w:val="00335806"/>
    <w:rsid w:val="00361A00"/>
    <w:rsid w:val="0036527F"/>
    <w:rsid w:val="003A6975"/>
    <w:rsid w:val="003D4638"/>
    <w:rsid w:val="003E4899"/>
    <w:rsid w:val="0040225D"/>
    <w:rsid w:val="00410920"/>
    <w:rsid w:val="004304F0"/>
    <w:rsid w:val="004E1503"/>
    <w:rsid w:val="00502920"/>
    <w:rsid w:val="00523B4E"/>
    <w:rsid w:val="0055180B"/>
    <w:rsid w:val="00552A0C"/>
    <w:rsid w:val="005560C0"/>
    <w:rsid w:val="00560A4A"/>
    <w:rsid w:val="00561252"/>
    <w:rsid w:val="005B0A43"/>
    <w:rsid w:val="005B2463"/>
    <w:rsid w:val="005D1142"/>
    <w:rsid w:val="005E2B1E"/>
    <w:rsid w:val="005E3E13"/>
    <w:rsid w:val="00605697"/>
    <w:rsid w:val="006349EE"/>
    <w:rsid w:val="00651953"/>
    <w:rsid w:val="00693F68"/>
    <w:rsid w:val="006B316F"/>
    <w:rsid w:val="006C2123"/>
    <w:rsid w:val="006C4DDA"/>
    <w:rsid w:val="006C5AEE"/>
    <w:rsid w:val="006D4EDA"/>
    <w:rsid w:val="006D5255"/>
    <w:rsid w:val="00720804"/>
    <w:rsid w:val="00743132"/>
    <w:rsid w:val="00760FAD"/>
    <w:rsid w:val="00762F5B"/>
    <w:rsid w:val="007A64FC"/>
    <w:rsid w:val="007C45DF"/>
    <w:rsid w:val="007E3280"/>
    <w:rsid w:val="00812BD9"/>
    <w:rsid w:val="00817FF1"/>
    <w:rsid w:val="00850D62"/>
    <w:rsid w:val="0089301F"/>
    <w:rsid w:val="008B2D4F"/>
    <w:rsid w:val="008F4D17"/>
    <w:rsid w:val="00945735"/>
    <w:rsid w:val="00956161"/>
    <w:rsid w:val="00960909"/>
    <w:rsid w:val="0096693A"/>
    <w:rsid w:val="009773ED"/>
    <w:rsid w:val="0099195B"/>
    <w:rsid w:val="009949BA"/>
    <w:rsid w:val="009A21CD"/>
    <w:rsid w:val="009B0A47"/>
    <w:rsid w:val="009C22B5"/>
    <w:rsid w:val="009C473D"/>
    <w:rsid w:val="009C7E5C"/>
    <w:rsid w:val="009F2E2B"/>
    <w:rsid w:val="00A0508F"/>
    <w:rsid w:val="00A07BDD"/>
    <w:rsid w:val="00A105D2"/>
    <w:rsid w:val="00A14125"/>
    <w:rsid w:val="00A1440C"/>
    <w:rsid w:val="00A83D7D"/>
    <w:rsid w:val="00AA23DF"/>
    <w:rsid w:val="00AD25C8"/>
    <w:rsid w:val="00AF33E1"/>
    <w:rsid w:val="00B05C55"/>
    <w:rsid w:val="00B477B4"/>
    <w:rsid w:val="00B70E7C"/>
    <w:rsid w:val="00BC3208"/>
    <w:rsid w:val="00BC6BA5"/>
    <w:rsid w:val="00BF1BD2"/>
    <w:rsid w:val="00C214A1"/>
    <w:rsid w:val="00C43ACA"/>
    <w:rsid w:val="00C80D38"/>
    <w:rsid w:val="00C85F86"/>
    <w:rsid w:val="00CB1CFA"/>
    <w:rsid w:val="00CF5965"/>
    <w:rsid w:val="00D051DA"/>
    <w:rsid w:val="00D25E57"/>
    <w:rsid w:val="00D37562"/>
    <w:rsid w:val="00D47D31"/>
    <w:rsid w:val="00D66275"/>
    <w:rsid w:val="00D767C1"/>
    <w:rsid w:val="00D80F63"/>
    <w:rsid w:val="00D94A48"/>
    <w:rsid w:val="00DB074C"/>
    <w:rsid w:val="00DB6F68"/>
    <w:rsid w:val="00DC27A3"/>
    <w:rsid w:val="00DC79C7"/>
    <w:rsid w:val="00DE6EF1"/>
    <w:rsid w:val="00E01A90"/>
    <w:rsid w:val="00E0531F"/>
    <w:rsid w:val="00E2085B"/>
    <w:rsid w:val="00E47741"/>
    <w:rsid w:val="00E53DF3"/>
    <w:rsid w:val="00EB7A19"/>
    <w:rsid w:val="00EE227D"/>
    <w:rsid w:val="00F2468F"/>
    <w:rsid w:val="00F7050C"/>
    <w:rsid w:val="00F80E82"/>
    <w:rsid w:val="00F847FE"/>
    <w:rsid w:val="00F86151"/>
    <w:rsid w:val="00F9016B"/>
    <w:rsid w:val="00F9562B"/>
    <w:rsid w:val="00FB18B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2023-10-27T12:33:00Z</cp:lastPrinted>
  <dcterms:created xsi:type="dcterms:W3CDTF">2022-09-08T05:48:00Z</dcterms:created>
  <dcterms:modified xsi:type="dcterms:W3CDTF">2023-12-20T05:44:00Z</dcterms:modified>
</cp:coreProperties>
</file>